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CE2A29" w14:paraId="5786BC69" w14:textId="77777777" w:rsidTr="00A8099B">
        <w:tc>
          <w:tcPr>
            <w:tcW w:w="2972" w:type="dxa"/>
          </w:tcPr>
          <w:p w14:paraId="15898382" w14:textId="2920374E" w:rsidR="00CE2A29" w:rsidRPr="00CE2A29" w:rsidRDefault="00CE2A29" w:rsidP="00A8099B">
            <w:pPr>
              <w:pStyle w:val="Subtitle"/>
              <w:spacing w:after="0"/>
              <w:rPr>
                <w:sz w:val="28"/>
                <w:szCs w:val="28"/>
              </w:rPr>
            </w:pPr>
            <w:r w:rsidRPr="00CE2A29">
              <w:rPr>
                <w:color w:val="404040" w:themeColor="text1" w:themeTint="BF"/>
                <w:sz w:val="28"/>
                <w:szCs w:val="28"/>
              </w:rPr>
              <w:t>Profil</w:t>
            </w:r>
          </w:p>
        </w:tc>
      </w:tr>
      <w:tr w:rsidR="00CE2A29" w14:paraId="29CC60C3" w14:textId="77777777" w:rsidTr="00A8099B">
        <w:tc>
          <w:tcPr>
            <w:tcW w:w="2972" w:type="dxa"/>
          </w:tcPr>
          <w:p w14:paraId="66F6EC19" w14:textId="269699DB" w:rsidR="00CE2A29" w:rsidRDefault="00CE2A29" w:rsidP="00A8099B">
            <w:r>
              <w:rPr>
                <w:noProof/>
              </w:rPr>
              <mc:AlternateContent>
                <mc:Choice Requires="wps">
                  <w:drawing>
                    <wp:anchor distT="0" distB="0" distL="114300" distR="114300" simplePos="0" relativeHeight="251659264" behindDoc="0" locked="0" layoutInCell="1" allowOverlap="1" wp14:anchorId="20742929" wp14:editId="6345A65D">
                      <wp:simplePos x="0" y="0"/>
                      <wp:positionH relativeFrom="column">
                        <wp:posOffset>-22860</wp:posOffset>
                      </wp:positionH>
                      <wp:positionV relativeFrom="paragraph">
                        <wp:posOffset>19897</wp:posOffset>
                      </wp:positionV>
                      <wp:extent cx="355600" cy="0"/>
                      <wp:effectExtent l="0" t="12700" r="12700" b="12700"/>
                      <wp:wrapNone/>
                      <wp:docPr id="1" name="Straight Connector 1"/>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24C5B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55pt" to="2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1p1QEAAAMEAAAOAAAAZHJzL2Uyb0RvYy54bWysU8tu2zAQvBfoPxC815IdJG0Fy0HrIL0U&#10;rdE0H0BTS4kAX1iylvz3XdK2ErQFAgS9rLTkznBnllzfTtawA2DU3rV8uag5Ayd9p13f8sef9+8+&#10;cBaTcJ0w3kHLjxD57ebtm/UYGlj5wZsOkBGJi80YWj6kFJqqinIAK+LCB3C0qTxakSjFvupQjMRu&#10;TbWq65tq9NgF9BJipNW70ybfFH6lQKbvSkVIzLScekslYon7HKvNWjQ9ijBoeW5DvKILK7SjQ2eq&#10;O5EE+4X6LyqrJfroVVpIbyuvlJZQNJCaZf2HmodBBChayJwYZpvi/6OV3w47ZLqj2XHmhKURPSQU&#10;uh8S23rnyECPbJl9GkNsqHzrdnjOYthhFj0ptPlLcthUvD3O3sKUmKTFq+vrm5omIC9b1RMuYExf&#10;wFuWf1putMuqRSMOX2Ois6j0UpKXjcsxeqO7e21MSbDfbw2yg6A5f/r88er9NrdMwGdllGVolYWc&#10;Wi9/6WjgRPsDFFmRmy3Hl0sIM62QElwqVhQmqs4wRS3MwPpl4Lk+Q6Fc0Bm8ehk8I8rJ3qUZbLXz&#10;+C+CNF1aVqf6iwMn3dmCve+OZajFGrppxbnzq8hX+Xle4E9vd/MbAAD//wMAUEsDBBQABgAIAAAA&#10;IQDDBzNv3QAAAAoBAAAPAAAAZHJzL2Rvd25yZXYueG1sTE/LbsIwELxX6j9Yi9QbOECJqhAHVX1I&#10;qJcK6Ac48ZIE4nUamxD+vksvcBlpNLvzSFeDbUSPna8dKZhOIhBIhTM1lQp+dp/jFxA+aDK6cYQK&#10;LuhhlT0+pDox7kwb7LehFGxCPtEKqhDaREpfVGi1n7gWibW966wOTLtSmk6f2dw2chZFsbS6Jk6o&#10;dItvFRbH7ckq2Lv8svhdB1us46+IDrJ3H8dvpZ5Gw/uS4XUJIuAQbh9w3cD9IeNiuTuR8aJRMJ7H&#10;fKlgPgXB8mL2DCL/pzJL5f2E7A8AAP//AwBQSwECLQAUAAYACAAAACEAtoM4kv4AAADhAQAAEwAA&#10;AAAAAAAAAAAAAAAAAAAAW0NvbnRlbnRfVHlwZXNdLnhtbFBLAQItABQABgAIAAAAIQA4/SH/1gAA&#10;AJQBAAALAAAAAAAAAAAAAAAAAC8BAABfcmVscy8ucmVsc1BLAQItABQABgAIAAAAIQCl7B1p1QEA&#10;AAMEAAAOAAAAAAAAAAAAAAAAAC4CAABkcnMvZTJvRG9jLnhtbFBLAQItABQABgAIAAAAIQDDBzNv&#10;3QAAAAoBAAAPAAAAAAAAAAAAAAAAAC8EAABkcnMvZG93bnJldi54bWxQSwUGAAAAAAQABADzAAAA&#10;OQUAAAAA&#10;" strokecolor="#ab937c" strokeweight="1.5pt">
                      <v:stroke joinstyle="miter"/>
                    </v:line>
                  </w:pict>
                </mc:Fallback>
              </mc:AlternateContent>
            </w:r>
          </w:p>
        </w:tc>
      </w:tr>
      <w:tr w:rsidR="00CE2A29" w14:paraId="097ED0E6" w14:textId="77777777" w:rsidTr="00A8099B">
        <w:tc>
          <w:tcPr>
            <w:tcW w:w="2972" w:type="dxa"/>
          </w:tcPr>
          <w:p w14:paraId="20A8DEFA" w14:textId="450B91CD" w:rsidR="00CE2A29" w:rsidRPr="003E2CD5" w:rsidRDefault="003E2CD5" w:rsidP="00A8099B">
            <w:pPr>
              <w:spacing w:after="600"/>
              <w:rPr>
                <w:rFonts w:asciiTheme="majorHAnsi" w:hAnsiTheme="majorHAnsi" w:cstheme="majorHAnsi"/>
                <w:color w:val="3C3C3C"/>
                <w:sz w:val="20"/>
                <w:szCs w:val="20"/>
              </w:rPr>
            </w:pPr>
            <w:r>
              <w:rPr>
                <w:rFonts w:asciiTheme="majorHAnsi" w:hAnsiTheme="majorHAnsi" w:cstheme="majorHAnsi"/>
                <w:color w:val="3C3C3C"/>
                <w:sz w:val="20"/>
                <w:szCs w:val="20"/>
              </w:rPr>
              <w:t>Viktor, 2</w:t>
            </w:r>
            <w:r w:rsidR="00114B47">
              <w:rPr>
                <w:rFonts w:asciiTheme="majorHAnsi" w:hAnsiTheme="majorHAnsi" w:cstheme="majorHAnsi"/>
                <w:color w:val="3C3C3C"/>
                <w:sz w:val="20"/>
                <w:szCs w:val="20"/>
              </w:rPr>
              <w:t>3</w:t>
            </w:r>
            <w:r>
              <w:rPr>
                <w:rFonts w:asciiTheme="majorHAnsi" w:hAnsiTheme="majorHAnsi" w:cstheme="majorHAnsi"/>
                <w:color w:val="3C3C3C"/>
                <w:sz w:val="20"/>
                <w:szCs w:val="20"/>
              </w:rPr>
              <w:t xml:space="preserve"> år från Småland</w:t>
            </w:r>
            <w:r w:rsidR="00356182">
              <w:rPr>
                <w:rFonts w:asciiTheme="majorHAnsi" w:hAnsiTheme="majorHAnsi" w:cstheme="majorHAnsi"/>
                <w:color w:val="3C3C3C"/>
                <w:sz w:val="20"/>
                <w:szCs w:val="20"/>
              </w:rPr>
              <w:br/>
              <w:t>men pluggar just nu master</w:t>
            </w:r>
            <w:r w:rsidR="00356182">
              <w:rPr>
                <w:rFonts w:asciiTheme="majorHAnsi" w:hAnsiTheme="majorHAnsi" w:cstheme="majorHAnsi"/>
                <w:color w:val="3C3C3C"/>
                <w:sz w:val="20"/>
                <w:szCs w:val="20"/>
              </w:rPr>
              <w:br/>
              <w:t>i Sundsvall.</w:t>
            </w:r>
            <w:r w:rsidR="00356182">
              <w:rPr>
                <w:rFonts w:asciiTheme="majorHAnsi" w:hAnsiTheme="majorHAnsi" w:cstheme="majorHAnsi"/>
                <w:color w:val="3C3C3C"/>
                <w:sz w:val="20"/>
                <w:szCs w:val="20"/>
              </w:rPr>
              <w:br/>
            </w:r>
            <w:r w:rsidR="00356182">
              <w:rPr>
                <w:rFonts w:asciiTheme="majorHAnsi" w:hAnsiTheme="majorHAnsi" w:cstheme="majorHAnsi"/>
                <w:color w:val="3C3C3C"/>
                <w:sz w:val="20"/>
                <w:szCs w:val="20"/>
              </w:rPr>
              <w:br/>
              <w:t>Tar examen inom kort och</w:t>
            </w:r>
            <w:r w:rsidR="00356182">
              <w:rPr>
                <w:rFonts w:asciiTheme="majorHAnsi" w:hAnsiTheme="majorHAnsi" w:cstheme="majorHAnsi"/>
                <w:color w:val="3C3C3C"/>
                <w:sz w:val="20"/>
                <w:szCs w:val="20"/>
              </w:rPr>
              <w:br/>
              <w:t>söker arbete som ingenjör</w:t>
            </w:r>
            <w:r>
              <w:rPr>
                <w:rFonts w:asciiTheme="majorHAnsi" w:hAnsiTheme="majorHAnsi" w:cstheme="majorHAnsi"/>
                <w:color w:val="3C3C3C"/>
                <w:sz w:val="20"/>
                <w:szCs w:val="20"/>
              </w:rPr>
              <w:t xml:space="preserve">. </w:t>
            </w:r>
          </w:p>
        </w:tc>
      </w:tr>
      <w:tr w:rsidR="00CE2A29" w14:paraId="411583AC" w14:textId="77777777" w:rsidTr="00A8099B">
        <w:tc>
          <w:tcPr>
            <w:tcW w:w="2972" w:type="dxa"/>
          </w:tcPr>
          <w:p w14:paraId="6120C43F" w14:textId="7567A4B2" w:rsidR="00CE2A29" w:rsidRDefault="00CE2A29" w:rsidP="00A8099B">
            <w:pPr>
              <w:pStyle w:val="Style1"/>
            </w:pPr>
            <w:r w:rsidRPr="00CE2A29">
              <w:rPr>
                <w:color w:val="404040" w:themeColor="text1" w:themeTint="BF"/>
              </w:rPr>
              <w:t>Kontakt</w:t>
            </w:r>
          </w:p>
        </w:tc>
      </w:tr>
      <w:tr w:rsidR="00CE2A29" w14:paraId="02578A55" w14:textId="77777777" w:rsidTr="00A8099B">
        <w:tc>
          <w:tcPr>
            <w:tcW w:w="2972" w:type="dxa"/>
          </w:tcPr>
          <w:p w14:paraId="7F087403" w14:textId="2426364E" w:rsidR="00CE2A29" w:rsidRDefault="00CE2A29" w:rsidP="00A8099B">
            <w:pPr>
              <w:pStyle w:val="Style1"/>
              <w:rPr>
                <w:noProof/>
              </w:rPr>
            </w:pPr>
            <w:r>
              <w:rPr>
                <w:noProof/>
              </w:rPr>
              <mc:AlternateContent>
                <mc:Choice Requires="wps">
                  <w:drawing>
                    <wp:anchor distT="0" distB="0" distL="114300" distR="114300" simplePos="0" relativeHeight="251661312" behindDoc="0" locked="0" layoutInCell="1" allowOverlap="1" wp14:anchorId="676EDC7A" wp14:editId="1B8F7267">
                      <wp:simplePos x="0" y="0"/>
                      <wp:positionH relativeFrom="column">
                        <wp:posOffset>-5080</wp:posOffset>
                      </wp:positionH>
                      <wp:positionV relativeFrom="paragraph">
                        <wp:posOffset>31539</wp:posOffset>
                      </wp:positionV>
                      <wp:extent cx="355600" cy="0"/>
                      <wp:effectExtent l="0" t="12700" r="12700" b="12700"/>
                      <wp:wrapNone/>
                      <wp:docPr id="2" name="Straight Connector 2"/>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177799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2.5pt" to="2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td1gEAAAMEAAAOAAAAZHJzL2Uyb0RvYy54bWysU8tu2zAQvBfoPxC815IVJG0Fy0HrIL0U&#10;rdE0H0BTS4sAX1iytvz3XVK2ErQFAgS9UFpyZ7gzu1zdjtawA2DU3nV8uag5Ayd9r92+448/7999&#10;4Cwm4XphvIOOnyDy2/XbN6tjaKHxgzc9ICMSF9tj6PiQUmirKsoBrIgLH8DRofJoRaIQ91WP4kjs&#10;1lRNXd9UR499QC8hRtq9mw75uvArBTJ9VypCYqbjVFsqK5Z1l9dqvRLtHkUYtDyXIV5RhRXa0aUz&#10;1Z1Igv1C/ReV1RJ99CotpLeVV0pLKBpIzbL+Q83DIAIULWRODLNN8f/Rym+HLTLdd7zhzAlLLXpI&#10;KPR+SGzjnSMDPbIm+3QMsaX0jdviOYphi1n0qNDmL8lhY/H2NHsLY2KSNq+ur29q6oC8HFVPuIAx&#10;fQFvWf7puNEuqxatOHyNie6i1EtK3jYur9Eb3d9rY0qA+93GIDsI6vOnzx+v3m9yyQR8lkZRhlZZ&#10;yFR6+UsnAxPtD1BkRS62XF+GEGZaISW4tDzzGkfZGaaohBlYvww852colAGdwc3L4BlRbvYuzWCr&#10;ncd/EaTxUrKa8i8OTLqzBTvfn0pTizU0acW586vIo/w8LvCnt7v+DQAA//8DAFBLAwQUAAYACAAA&#10;ACEAJ+OWS90AAAAJAQAADwAAAGRycy9kb3ducmV2LnhtbEyPzWrDMBCE74W+g9hCb43cgENxvA6h&#10;PxB6KU37ALK1sZ1YK9dSHOftu+mluSwMw8zOl68m16mRhtB6RnicJaCIK29brhG+v94enkCFaNia&#10;zjMhnCnAqri9yU1m/Yk/adzGWkkJh8wgNDH2mdahasiZMPM9sXg7PzgTRQ61toM5Sbnr9DxJFtqZ&#10;luVDY3p6bqg6bI8OYefLc/qzia7aLN4T3uvRvx4+EO/vppelnPUSVKQp/ifgwiD7oZBhpT+yDapD&#10;uKyPCKlQiZumc1Dln9RFrq8Jil8AAAD//wMAUEsBAi0AFAAGAAgAAAAhALaDOJL+AAAA4QEAABMA&#10;AAAAAAAAAAAAAAAAAAAAAFtDb250ZW50X1R5cGVzXS54bWxQSwECLQAUAAYACAAAACEAOP0h/9YA&#10;AACUAQAACwAAAAAAAAAAAAAAAAAvAQAAX3JlbHMvLnJlbHNQSwECLQAUAAYACAAAACEAzZa7XdYB&#10;AAADBAAADgAAAAAAAAAAAAAAAAAuAgAAZHJzL2Uyb0RvYy54bWxQSwECLQAUAAYACAAAACEAJ+OW&#10;S90AAAAJAQAADwAAAAAAAAAAAAAAAAAwBAAAZHJzL2Rvd25yZXYueG1sUEsFBgAAAAAEAAQA8wAA&#10;ADoFAAAAAA==&#10;" strokecolor="#ab937c" strokeweight="1.5pt">
                      <v:stroke joinstyle="miter"/>
                    </v:line>
                  </w:pict>
                </mc:Fallback>
              </mc:AlternateContent>
            </w:r>
          </w:p>
        </w:tc>
      </w:tr>
      <w:tr w:rsidR="00CE2A29" w14:paraId="6B31ABB2" w14:textId="77777777" w:rsidTr="00A8099B">
        <w:tc>
          <w:tcPr>
            <w:tcW w:w="2972" w:type="dxa"/>
          </w:tcPr>
          <w:p w14:paraId="71692EB4" w14:textId="78CBE30E" w:rsidR="00CE2A29" w:rsidRPr="00CE2A29" w:rsidRDefault="00CE2A29" w:rsidP="00A8099B">
            <w:pPr>
              <w:rPr>
                <w:rFonts w:asciiTheme="majorHAnsi" w:hAnsiTheme="majorHAnsi" w:cstheme="majorHAnsi"/>
                <w:b/>
                <w:sz w:val="22"/>
                <w:szCs w:val="22"/>
              </w:rPr>
            </w:pPr>
            <w:r w:rsidRPr="00CE2A29">
              <w:rPr>
                <w:rFonts w:asciiTheme="majorHAnsi" w:hAnsiTheme="majorHAnsi" w:cstheme="majorHAnsi"/>
                <w:b/>
                <w:color w:val="4B5267"/>
                <w:sz w:val="22"/>
                <w:szCs w:val="22"/>
              </w:rPr>
              <w:t>Adress:</w:t>
            </w:r>
          </w:p>
        </w:tc>
      </w:tr>
      <w:tr w:rsidR="00CE2A29" w14:paraId="429800D9" w14:textId="77777777" w:rsidTr="00A8099B">
        <w:tc>
          <w:tcPr>
            <w:tcW w:w="2972" w:type="dxa"/>
          </w:tcPr>
          <w:p w14:paraId="6B94B2B0" w14:textId="191822D8" w:rsidR="00CE2A29" w:rsidRP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Strandvägen</w:t>
            </w:r>
            <w:r w:rsidR="00CE2A29" w:rsidRPr="00CE2A29">
              <w:rPr>
                <w:rFonts w:asciiTheme="majorHAnsi" w:hAnsiTheme="majorHAnsi" w:cstheme="majorHAnsi"/>
                <w:sz w:val="20"/>
                <w:szCs w:val="20"/>
              </w:rPr>
              <w:t xml:space="preserve"> 1, </w:t>
            </w:r>
            <w:r w:rsidR="00356182">
              <w:rPr>
                <w:rFonts w:asciiTheme="majorHAnsi" w:hAnsiTheme="majorHAnsi" w:cstheme="majorHAnsi"/>
                <w:sz w:val="20"/>
                <w:szCs w:val="20"/>
              </w:rPr>
              <w:t>Sundsvall</w:t>
            </w:r>
          </w:p>
        </w:tc>
      </w:tr>
      <w:tr w:rsidR="00CE2A29" w14:paraId="3974AC92" w14:textId="77777777" w:rsidTr="00A8099B">
        <w:tc>
          <w:tcPr>
            <w:tcW w:w="2972" w:type="dxa"/>
          </w:tcPr>
          <w:p w14:paraId="5C6568DC" w14:textId="29D12340" w:rsidR="00CE2A29" w:rsidRDefault="00CE2A29" w:rsidP="00A8099B">
            <w:pPr>
              <w:pStyle w:val="litentitle"/>
            </w:pPr>
            <w:r>
              <w:t>Telefon:</w:t>
            </w:r>
          </w:p>
        </w:tc>
      </w:tr>
      <w:tr w:rsidR="00CE2A29" w14:paraId="2E6D108A" w14:textId="77777777" w:rsidTr="00A8099B">
        <w:tc>
          <w:tcPr>
            <w:tcW w:w="2972" w:type="dxa"/>
          </w:tcPr>
          <w:p w14:paraId="4C0D1F0D" w14:textId="09060EB7" w:rsidR="00CE2A29" w:rsidRDefault="00CE2A29" w:rsidP="00A8099B">
            <w:pPr>
              <w:spacing w:after="200"/>
            </w:pPr>
            <w:r>
              <w:rPr>
                <w:rFonts w:asciiTheme="majorHAnsi" w:hAnsiTheme="majorHAnsi" w:cstheme="majorHAnsi"/>
                <w:sz w:val="20"/>
                <w:szCs w:val="20"/>
              </w:rPr>
              <w:t>+46 70</w:t>
            </w:r>
            <w:r w:rsidR="00C86DD2">
              <w:rPr>
                <w:rFonts w:asciiTheme="majorHAnsi" w:hAnsiTheme="majorHAnsi" w:cstheme="majorHAnsi"/>
                <w:sz w:val="20"/>
                <w:szCs w:val="20"/>
              </w:rPr>
              <w:t> </w:t>
            </w:r>
            <w:r w:rsidR="000A7D1D">
              <w:rPr>
                <w:rFonts w:asciiTheme="majorHAnsi" w:hAnsiTheme="majorHAnsi" w:cstheme="majorHAnsi"/>
                <w:sz w:val="20"/>
                <w:szCs w:val="20"/>
              </w:rPr>
              <w:t>123</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45</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67</w:t>
            </w:r>
          </w:p>
        </w:tc>
      </w:tr>
      <w:tr w:rsidR="00CE2A29" w14:paraId="6317D3E8" w14:textId="77777777" w:rsidTr="00A8099B">
        <w:tc>
          <w:tcPr>
            <w:tcW w:w="2972" w:type="dxa"/>
          </w:tcPr>
          <w:p w14:paraId="52CED03F" w14:textId="470EB1A9" w:rsidR="00CE2A29" w:rsidRDefault="00CE2A29" w:rsidP="00A8099B">
            <w:pPr>
              <w:rPr>
                <w:rFonts w:asciiTheme="majorHAnsi" w:hAnsiTheme="majorHAnsi" w:cstheme="majorHAnsi"/>
                <w:sz w:val="20"/>
                <w:szCs w:val="20"/>
              </w:rPr>
            </w:pPr>
            <w:r>
              <w:rPr>
                <w:rFonts w:asciiTheme="majorHAnsi" w:hAnsiTheme="majorHAnsi" w:cstheme="majorHAnsi"/>
                <w:b/>
                <w:color w:val="4B5267"/>
                <w:sz w:val="22"/>
                <w:szCs w:val="22"/>
              </w:rPr>
              <w:t>E-post:</w:t>
            </w:r>
          </w:p>
        </w:tc>
      </w:tr>
      <w:tr w:rsidR="00CE2A29" w14:paraId="5FC8F6DC" w14:textId="77777777" w:rsidTr="00A8099B">
        <w:tc>
          <w:tcPr>
            <w:tcW w:w="2972" w:type="dxa"/>
          </w:tcPr>
          <w:p w14:paraId="24294F03" w14:textId="087061CD" w:rsid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viktor</w:t>
            </w:r>
            <w:r w:rsidR="00CE2A29">
              <w:rPr>
                <w:rFonts w:asciiTheme="majorHAnsi" w:hAnsiTheme="majorHAnsi" w:cstheme="majorHAnsi"/>
                <w:sz w:val="20"/>
                <w:szCs w:val="20"/>
              </w:rPr>
              <w:t>@</w:t>
            </w:r>
            <w:r>
              <w:rPr>
                <w:rFonts w:asciiTheme="majorHAnsi" w:hAnsiTheme="majorHAnsi" w:cstheme="majorHAnsi"/>
                <w:sz w:val="20"/>
                <w:szCs w:val="20"/>
              </w:rPr>
              <w:t>gmail.com</w:t>
            </w:r>
          </w:p>
        </w:tc>
      </w:tr>
      <w:tr w:rsidR="00CE2A29" w14:paraId="68E227F8" w14:textId="77777777" w:rsidTr="00A8099B">
        <w:tc>
          <w:tcPr>
            <w:tcW w:w="2972" w:type="dxa"/>
          </w:tcPr>
          <w:p w14:paraId="3BB34EC8" w14:textId="5441BCE8" w:rsidR="00CE2A29" w:rsidRDefault="00CE2A29" w:rsidP="00A8099B">
            <w:pPr>
              <w:pStyle w:val="litentitle"/>
              <w:rPr>
                <w:sz w:val="20"/>
                <w:szCs w:val="20"/>
              </w:rPr>
            </w:pPr>
          </w:p>
        </w:tc>
      </w:tr>
      <w:tr w:rsidR="00CE2A29" w14:paraId="5520365A" w14:textId="77777777" w:rsidTr="00A8099B">
        <w:tc>
          <w:tcPr>
            <w:tcW w:w="2972" w:type="dxa"/>
          </w:tcPr>
          <w:p w14:paraId="472442B7" w14:textId="78F8EFBD" w:rsidR="00CE2A29" w:rsidRDefault="00CE2A29" w:rsidP="00A8099B">
            <w:pPr>
              <w:rPr>
                <w:rFonts w:asciiTheme="majorHAnsi" w:hAnsiTheme="majorHAnsi" w:cstheme="majorHAnsi"/>
                <w:sz w:val="20"/>
                <w:szCs w:val="20"/>
              </w:rPr>
            </w:pPr>
          </w:p>
        </w:tc>
      </w:tr>
    </w:tbl>
    <w:p w14:paraId="26C9ED10" w14:textId="27ADB9FA" w:rsidR="00F44B5B" w:rsidRDefault="00CE2A29">
      <w:r>
        <w:rPr>
          <w:noProof/>
        </w:rPr>
        <mc:AlternateContent>
          <mc:Choice Requires="wps">
            <w:drawing>
              <wp:anchor distT="0" distB="0" distL="114300" distR="114300" simplePos="0" relativeHeight="251666432" behindDoc="0" locked="0" layoutInCell="1" allowOverlap="1" wp14:anchorId="70A597B7" wp14:editId="3D98E657">
                <wp:simplePos x="0" y="0"/>
                <wp:positionH relativeFrom="column">
                  <wp:posOffset>1562523</wp:posOffset>
                </wp:positionH>
                <wp:positionV relativeFrom="paragraph">
                  <wp:posOffset>386715</wp:posOffset>
                </wp:positionV>
                <wp:extent cx="2251710" cy="355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51710" cy="355600"/>
                        </a:xfrm>
                        <a:prstGeom prst="rect">
                          <a:avLst/>
                        </a:prstGeom>
                        <a:noFill/>
                        <a:ln w="6350">
                          <a:noFill/>
                        </a:ln>
                      </wps:spPr>
                      <wps:txbx>
                        <w:txbxContent>
                          <w:p w14:paraId="2C8688CB" w14:textId="506AADA9" w:rsidR="00CE2A29" w:rsidRPr="00CE2A29" w:rsidRDefault="00356182">
                            <w:pPr>
                              <w:rPr>
                                <w:rFonts w:cs="Times New Roman (Body CS)"/>
                                <w:spacing w:val="30"/>
                                <w:sz w:val="20"/>
                                <w:szCs w:val="20"/>
                              </w:rPr>
                            </w:pPr>
                            <w:r>
                              <w:rPr>
                                <w:rFonts w:cs="Times New Roman (Body CS)"/>
                                <w:color w:val="595959" w:themeColor="text1" w:themeTint="A6"/>
                                <w:spacing w:val="30"/>
                                <w:sz w:val="20"/>
                                <w:szCs w:val="20"/>
                              </w:rPr>
                              <w:t>INGENJÖRSSTUDENT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597B7" id="_x0000_t202" coordsize="21600,21600" o:spt="202" path="m,l,21600r21600,l21600,xe">
                <v:stroke joinstyle="miter"/>
                <v:path gradientshapeok="t" o:connecttype="rect"/>
              </v:shapetype>
              <v:shape id="Text Box 6" o:spid="_x0000_s1026" type="#_x0000_t202" style="position:absolute;margin-left:123.05pt;margin-top:30.45pt;width:177.3pt;height: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aDlLQIAAFEEAAAOAAAAZHJzL2Uyb0RvYy54bWysVN9v2jAQfp+0/8Hy+0hCgW6IULFWTJOq&#13;&#10;thJMfTaOTSLZPs82JOyv39kJFHV7mvbinO/O9+P77rK467QiR+F8A6akxSinRBgOVWP2Jf2xXX/6&#13;&#10;TIkPzFRMgRElPQlP75YfPyxaOxdjqEFVwhEMYvy8tSWtQ7DzLPO8Fpr5EVhh0CjBaRbw6vZZ5ViL&#13;&#10;0bXKxnk+y1pwlXXAhfeofeiNdJniSyl4eJbSi0BUSbG2kE6Xzl08s+WCzfeO2brhQxnsH6rQrDGY&#13;&#10;9BLqgQVGDq75I5RuuAMPMow46AykbLhIPWA3Rf6um03NrEi9IDjeXmDy/y8sfzq+ONJUJZ1RYphG&#13;&#10;iraiC+QrdGQW0Wmtn6PTxqJb6FCNLJ/1HpWx6U46Hb/YDkE74ny6YBuDcVSOx9PitkATR9vNdDrL&#13;&#10;E/jZ22vrfPgmQJMolNQhdwlSdnz0AStB17NLTGZg3SiV+FOGtNjAzTRPDy4WfKEMPow99LVGKXS7&#13;&#10;bmhsB9UJ+3LQz4W3fN1g8kfmwwtzOAhYLw53eMZDKsAkMEiU1OB+/U0f/ZEftFLS4mCV1P88MCco&#13;&#10;Ud8NMvelmEziJKbLZHo7xou7tuyuLeag7wFnt8A1sjyJ0T+osygd6FfcgVXMiiZmOOYuaTiL96Ef&#13;&#10;d9whLlar5ISzZ1l4NBvLY+gIZ4R2270yZwf8AzL3BOcRZPN3NPS+PRGrQwDZJI4iwD2qA+44t4m6&#13;&#10;YcfiYlzfk9fbn2D5GwAA//8DAFBLAwQUAAYACAAAACEA4DXnO+YAAAAPAQAADwAAAGRycy9kb3du&#13;&#10;cmV2LnhtbEyPzU7DMBCE70i8g7VI3KidCEKbxqmqoAoJ0UNLL9yceJtE+CfEbht4epYTXFZa7Tez&#13;&#10;M8VqsoadcQy9dxKSmQCGrvG6d62Ew9vmbg4sROW0Mt6hhC8MsCqvrwqVa39xOzzvY8vIxIVcSehi&#13;&#10;HHLOQ9OhVWHmB3R0O/rRqkjr2HI9qguZW8NTITJuVe/oQ6cGrDpsPvYnK+Gl2mzVrk7t/NtUz6/H&#13;&#10;9fB5eH+Q8vZmelrSWC+BRZzinwJ+O1B+KClY7U9OB2YkpPdZQqiETCyAEZAJ8QisJjLJFsDLgv/v&#13;&#10;Uf4AAAD//wMAUEsBAi0AFAAGAAgAAAAhALaDOJL+AAAA4QEAABMAAAAAAAAAAAAAAAAAAAAAAFtD&#13;&#10;b250ZW50X1R5cGVzXS54bWxQSwECLQAUAAYACAAAACEAOP0h/9YAAACUAQAACwAAAAAAAAAAAAAA&#13;&#10;AAAvAQAAX3JlbHMvLnJlbHNQSwECLQAUAAYACAAAACEAn+Gg5S0CAABRBAAADgAAAAAAAAAAAAAA&#13;&#10;AAAuAgAAZHJzL2Uyb0RvYy54bWxQSwECLQAUAAYACAAAACEA4DXnO+YAAAAPAQAADwAAAAAAAAAA&#13;&#10;AAAAAACHBAAAZHJzL2Rvd25yZXYueG1sUEsFBgAAAAAEAAQA8wAAAJoFAAAAAA==&#13;&#10;" filled="f" stroked="f" strokeweight=".5pt">
                <v:textbox>
                  <w:txbxContent>
                    <w:p w14:paraId="2C8688CB" w14:textId="506AADA9" w:rsidR="00CE2A29" w:rsidRPr="00CE2A29" w:rsidRDefault="00356182">
                      <w:pPr>
                        <w:rPr>
                          <w:rFonts w:cs="Times New Roman (Body CS)"/>
                          <w:spacing w:val="30"/>
                          <w:sz w:val="20"/>
                          <w:szCs w:val="20"/>
                        </w:rPr>
                      </w:pPr>
                      <w:r>
                        <w:rPr>
                          <w:rFonts w:cs="Times New Roman (Body CS)"/>
                          <w:color w:val="595959" w:themeColor="text1" w:themeTint="A6"/>
                          <w:spacing w:val="30"/>
                          <w:sz w:val="20"/>
                          <w:szCs w:val="20"/>
                        </w:rPr>
                        <w:t>INGENJÖRSSTUDENT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E3D73EA" wp14:editId="770DF27D">
                <wp:simplePos x="0" y="0"/>
                <wp:positionH relativeFrom="column">
                  <wp:posOffset>1529715</wp:posOffset>
                </wp:positionH>
                <wp:positionV relativeFrom="paragraph">
                  <wp:posOffset>-25612</wp:posOffset>
                </wp:positionV>
                <wp:extent cx="1007533" cy="406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7533" cy="406400"/>
                        </a:xfrm>
                        <a:prstGeom prst="rect">
                          <a:avLst/>
                        </a:prstGeom>
                        <a:noFill/>
                        <a:ln w="6350">
                          <a:noFill/>
                        </a:ln>
                      </wps:spPr>
                      <wps:txb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D73EA" id="Text Box 4" o:spid="_x0000_s1027" type="#_x0000_t202" style="position:absolute;margin-left:120.45pt;margin-top:-2pt;width:79.35pt;height:3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7JaLwIAAFgEAAAOAAAAZHJzL2Uyb0RvYy54bWysVE2P2jAQvVfqf7B8LwkQ2BYRVnRXVJXQ&#13;&#10;7kpQ7dk4Nolke1zbkNBf37EDLNr2VPXijD0fnvfeOPP7TityFM43YEo6HOSUCMOhasy+pD+2q0+f&#13;&#10;KfGBmYopMKKkJ+Hp/eLjh3lrZ2IENahKOIJFjJ+1tqR1CHaWZZ7XQjM/ACsMOiU4zQJu3T6rHGux&#13;&#10;ulbZKM+nWQuusg648B5PH3snXaT6UgoenqX0IhBVUuwtpNWldRfXbDFns71jtm74uQ32D11o1hi8&#13;&#10;9FrqkQVGDq75o5RuuAMPMgw46AykbLhIGBDNMH+HZlMzKxIWJMfbK03+/5XlT8cXR5qqpAUlhmmU&#13;&#10;aCu6QL5CR4rITmv9DIM2FsNCh8eo8uXc42EE3Umn4xfhEPQjz6crt7EYj0l5fjcZjynh6CvyaZEn&#13;&#10;8rO3bOt8+CZAk2iU1KF2iVJ2XPuAnWDoJSReZmDVKJX0U4a0JZ2OJ3lKuHowQxlMjBj6XqMVul2X&#13;&#10;EF9x7KA6ITwH/Xh4y1cN9rBmPrwwh/OAiHDGwzMuUgHeBWeLkhrcr7+dx3iUCb2UtDhfJfU/D8wJ&#13;&#10;StR3gwJ+GRZFHMi0KSZ3I9y4W8/u1mMO+gFwhIf4mixPZowP6mJKB/oVn8Iy3oouZjjeXdJwMR9C&#13;&#10;P/X4lLhYLlMQjqBlYW02lsfSkdXI8LZ7Zc6eZQgo4BNcJpHN3qnRx/Z6LA8BZJOkijz3rJ7px/FN&#13;&#10;Cp6fWnwft/sU9fZDWPwGAAD//wMAUEsDBBQABgAIAAAAIQDuDE9b5gAAAA4BAAAPAAAAZHJzL2Rv&#13;&#10;d25yZXYueG1sTI/BTsMwEETvSPyDtUjcWptQoiaNU1VBFRKCQ0sv3JzYTSLsdYjdNvD1LCe4rLTa&#13;&#10;mdl5xXpylp3NGHqPEu7mApjBxuseWwmHt+1sCSxEhVpZj0bClwmwLq+vCpVrf8GdOe9jyygEQ64k&#13;&#10;dDEOOeeh6YxTYe4Hg3Q7+tGpSOvYcj2qC4U7yxMhUu5Uj/ShU4OpOtN87E9OwnO1fVW7OnHLb1s9&#13;&#10;vRw3w+fh/UHK25vpcUVjswIWzRT/HPDLQP2hpGK1P6EOzEpIFiIjqYTZgsBIcJ9lKbBaQioE8LLg&#13;&#10;/zHKHwAAAP//AwBQSwECLQAUAAYACAAAACEAtoM4kv4AAADhAQAAEwAAAAAAAAAAAAAAAAAAAAAA&#13;&#10;W0NvbnRlbnRfVHlwZXNdLnhtbFBLAQItABQABgAIAAAAIQA4/SH/1gAAAJQBAAALAAAAAAAAAAAA&#13;&#10;AAAAAC8BAABfcmVscy8ucmVsc1BLAQItABQABgAIAAAAIQBEF7JaLwIAAFgEAAAOAAAAAAAAAAAA&#13;&#10;AAAAAC4CAABkcnMvZTJvRG9jLnhtbFBLAQItABQABgAIAAAAIQDuDE9b5gAAAA4BAAAPAAAAAAAA&#13;&#10;AAAAAAAAAIkEAABkcnMvZG93bnJldi54bWxQSwUGAAAAAAQABADzAAAAnAUAAAAA&#13;&#10;" filled="f" stroked="f" strokeweight=".5pt">
                <v:textbo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1F1E777" wp14:editId="5C174D35">
                <wp:simplePos x="0" y="0"/>
                <wp:positionH relativeFrom="column">
                  <wp:posOffset>2405380</wp:posOffset>
                </wp:positionH>
                <wp:positionV relativeFrom="paragraph">
                  <wp:posOffset>-19050</wp:posOffset>
                </wp:positionV>
                <wp:extent cx="1549400" cy="406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49400" cy="406400"/>
                        </a:xfrm>
                        <a:prstGeom prst="rect">
                          <a:avLst/>
                        </a:prstGeom>
                        <a:noFill/>
                        <a:ln w="6350">
                          <a:noFill/>
                        </a:ln>
                      </wps:spPr>
                      <wps:txb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F1E777" id="Text Box 5" o:spid="_x0000_s1028" type="#_x0000_t202" style="position:absolute;margin-left:189.4pt;margin-top:-1.5pt;width:122pt;height: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it8LgIAAFgEAAAOAAAAZHJzL2Uyb0RvYy54bWysVN9v2jAQfp+0/8Hy+0hggbURoWKtmCZV&#13;&#10;bSWY+mwcm0SyfZ5tSNhfv7MDFHV7mvbinO/O9+P77jK/67UiB+F8C6ai41FOiTAc6tbsKvpjs/p0&#13;&#10;Q4kPzNRMgREVPQpP7xYfP8w7W4oJNKBq4QgGMb7sbEWbEGyZZZ43QjM/AisMGiU4zQJe3S6rHesw&#13;&#10;ulbZJM9nWQeutg648B61D4ORLlJ8KQUPz1J6EYiqKNYW0unSuY1ntpizcueYbVp+KoP9QxWatQaT&#13;&#10;XkI9sMDI3rV/hNItd+BBhhEHnYGULRepB+xmnL/rZt0wK1IvCI63F5j8/wvLnw4vjrR1RaeUGKaR&#13;&#10;oo3oA/kKPZlGdDrrS3RaW3QLPaqR5bPeozI23Uun4xfbIWhHnI8XbGMwHh9Ni9siRxNHW5HPoozh&#13;&#10;s7fX1vnwTYAmUaioQ+4SpOzw6MPgenaJyQysWqUSf8qQrqKzz9M8PbhYMLgymCP2MNQapdBv+9Tx&#13;&#10;5NzHFuojtudgGA9v+arFGh6ZDy/M4Txg2Tjj4RkPqQBzwUmipAH362/66I80oZWSDuerov7nnjlB&#13;&#10;ifpukMDbcVHEgUyXYvplghd3bdleW8xe3wOO8Bi3yfIkRv+gzqJ0oF9xFZYxK5qY4Zi7ouEs3odh&#13;&#10;6nGVuFgukxOOoGXh0awtj6EjqhHhTf/KnD3REJDAJzhPIivfsTH4Dnws9wFkm6iKOA+onuDH8U1k&#13;&#10;n1Yt7sf1PXm9/RAWvwEAAP//AwBQSwMEFAAGAAgAAAAhAAY1amLjAAAADgEAAA8AAABkcnMvZG93&#13;&#10;bnJldi54bWxMj01PwkAQhu8m/ofNkHiDLSViU7olpIaYGD2AXLxN26Ft2I/aXaD66x1PeJnM5zvP&#13;&#10;m61Ho8WFBt85q2A+i0CQrVzd2UbB4WM7TUD4gLZG7Swp+CYP6/z+LsO0dle7o8s+NIJFrE9RQRtC&#13;&#10;n0rpq5YM+pnryfLs6AaDgcuhkfWAVxY3WsZRtJQGO8sfWuypaKk67c9GwWuxfcddGZvkRxcvb8dN&#13;&#10;/3X4fFTqYTI+rzhsViACjeF2AX8emB9yBivd2dZeaAWLp4T5g4Lpgo3xwjKOuVFyMo9A5pn8byP/&#13;&#10;BQAA//8DAFBLAQItABQABgAIAAAAIQC2gziS/gAAAOEBAAATAAAAAAAAAAAAAAAAAAAAAABbQ29u&#13;&#10;dGVudF9UeXBlc10ueG1sUEsBAi0AFAAGAAgAAAAhADj9If/WAAAAlAEAAAsAAAAAAAAAAAAAAAAA&#13;&#10;LwEAAF9yZWxzLy5yZWxzUEsBAi0AFAAGAAgAAAAhAM9CK3wuAgAAWAQAAA4AAAAAAAAAAAAAAAAA&#13;&#10;LgIAAGRycy9lMm9Eb2MueG1sUEsBAi0AFAAGAAgAAAAhAAY1amLjAAAADgEAAA8AAAAAAAAAAAAA&#13;&#10;AAAAiAQAAGRycy9kb3ducmV2LnhtbFBLBQYAAAAABAAEAPMAAACYBQAAAAA=&#13;&#10;" filled="f" stroked="f" strokeweight=".5pt">
                <v:textbo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8189720" wp14:editId="613AF321">
                <wp:simplePos x="0" y="0"/>
                <wp:positionH relativeFrom="column">
                  <wp:posOffset>65405</wp:posOffset>
                </wp:positionH>
                <wp:positionV relativeFrom="paragraph">
                  <wp:posOffset>-899795</wp:posOffset>
                </wp:positionV>
                <wp:extent cx="1109133" cy="1515533"/>
                <wp:effectExtent l="0" t="0" r="0" b="0"/>
                <wp:wrapNone/>
                <wp:docPr id="3" name="Rectangle 3"/>
                <wp:cNvGraphicFramePr/>
                <a:graphic xmlns:a="http://schemas.openxmlformats.org/drawingml/2006/main">
                  <a:graphicData uri="http://schemas.microsoft.com/office/word/2010/wordprocessingShape">
                    <wps:wsp>
                      <wps:cNvSpPr/>
                      <wps:spPr>
                        <a:xfrm>
                          <a:off x="0" y="0"/>
                          <a:ext cx="1109133" cy="1515533"/>
                        </a:xfrm>
                        <a:prstGeom prst="rect">
                          <a:avLst/>
                        </a:prstGeom>
                        <a:solidFill>
                          <a:srgbClr val="AB93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531AC" id="Rectangle 3" o:spid="_x0000_s1026" style="position:absolute;margin-left:5.15pt;margin-top:-70.85pt;width:87.35pt;height:11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QlwIAAIYFAAAOAAAAZHJzL2Uyb0RvYy54bWysVMFu2zAMvQ/YPwi6r7aTZm2DOkWWosOA&#10;og3aDj0rshQbkEVNUuJkXz9Kst2uK3YYloMiiuQj+Uzy8urQKrIX1jWgS1qc5JQIzaFq9Lak359u&#10;Pp1T4jzTFVOgRUmPwtGrxccPl52ZiwnUoCphCYJoN+9MSWvvzTzLHK9Fy9wJGKFRKcG2zKNot1ll&#10;WYforcomef4568BWxgIXzuHrdVLSRcSXUnB/L6UTnqiSYm4+njaem3Bmi0s231pm6ob3abB/yKJl&#10;jcagI9Q184zsbPMHVNtwCw6kP+HQZiBlw0WsAasp8jfVPNbMiFgLkuPMSJP7f7D8br+2pKlKOqVE&#10;sxY/0QOSxvRWCTIN9HTGzdHq0axtLzm8hloP0rbhH6sgh0jpcaRUHDzh+FgU+UUxRWyOumJWzGYo&#10;IE724m6s818FtCRcSmoxfKSS7W+dT6aDSYjmQDXVTaNUFOx2s1KW7Bl+3+WXi+nZqkf/zUzpYKwh&#10;uCXE8JKF0lIx8eaPSgQ7pR+ERE4w/UnMJHajGOMwzoX2RVLVrBIp/CzH3xA99G/wiJVGwIAsMf6I&#10;3QMMlglkwE5Z9vbBVcRmHp3zvyWWnEePGBm0H53bRoN9D0BhVX3kZD+QlKgJLG2gOmLHWEij5Ay/&#10;afC73TLn18zi7OCU4T7w93hIBV1Job9RUoP9+d57sMeWRi0lHc5iSd2PHbOCEvVNY7NfFKenYXij&#10;cDo7m6BgX2s2rzV6164A26HAzWN4vAZ7r4artNA+49pYhqioYppj7JJybwdh5dOOwMXDxXIZzXBg&#10;DfO3+tHwAB5YDX35dHhm1vTN67Hv72CYWzZ/08PJNnhqWO48yCY2+AuvPd847LFx+sUUtslrOVq9&#10;rM/FLwAAAP//AwBQSwMEFAAGAAgAAAAhADd4jN7mAAAADwEAAA8AAABkcnMvZG93bnJldi54bWxM&#10;j0tPwzAQhO9I/Adrkbi1dijQksapEA+hClRoqDhvY5NExA/FbpPy69me6GWl0c7OzpctBtOyve5C&#10;46yEZCyAaVs61dhKwubzeTQDFiJaha2zWsJBB1jk52cZpsr1dq33RawYhdiQooQ6Rp9yHspaGwxj&#10;57Wl3bfrDEaSXcVVhz2Fm5ZfCXHLDTaWPtTo9UOty59iZyS8/h6+li8TH4qP1bvHZr0J/duTlJcX&#10;w+Ocxv0cWNRD/L+AIwP1h5yKbd3OqsBa0mJCTgmj5DqZAjs6ZjeEuJVwNxXA84yfcuR/AAAA//8D&#10;AFBLAQItABQABgAIAAAAIQC2gziS/gAAAOEBAAATAAAAAAAAAAAAAAAAAAAAAABbQ29udGVudF9U&#10;eXBlc10ueG1sUEsBAi0AFAAGAAgAAAAhADj9If/WAAAAlAEAAAsAAAAAAAAAAAAAAAAALwEAAF9y&#10;ZWxzLy5yZWxzUEsBAi0AFAAGAAgAAAAhAHIz5BCXAgAAhgUAAA4AAAAAAAAAAAAAAAAALgIAAGRy&#10;cy9lMm9Eb2MueG1sUEsBAi0AFAAGAAgAAAAhADd4jN7mAAAADwEAAA8AAAAAAAAAAAAAAAAA8QQA&#10;AGRycy9kb3ducmV2LnhtbFBLBQYAAAAABAAEAPMAAAAEBgAAAAA=&#10;" fillcolor="#ab937c" stroked="f" strokeweight="1pt"/>
            </w:pict>
          </mc:Fallback>
        </mc:AlternateContent>
      </w:r>
    </w:p>
    <w:p w14:paraId="45FFC760" w14:textId="717BFA64" w:rsidR="00A8099B" w:rsidRDefault="003B31D3">
      <w:r>
        <w:rPr>
          <w:noProof/>
        </w:rPr>
        <mc:AlternateContent>
          <mc:Choice Requires="wps">
            <w:drawing>
              <wp:anchor distT="0" distB="0" distL="114300" distR="114300" simplePos="0" relativeHeight="251668480" behindDoc="0" locked="0" layoutInCell="1" allowOverlap="1" wp14:anchorId="069688BC" wp14:editId="61DB39A1">
                <wp:simplePos x="0" y="0"/>
                <wp:positionH relativeFrom="column">
                  <wp:posOffset>1771843</wp:posOffset>
                </wp:positionH>
                <wp:positionV relativeFrom="paragraph">
                  <wp:posOffset>965587</wp:posOffset>
                </wp:positionV>
                <wp:extent cx="4600575" cy="8062622"/>
                <wp:effectExtent l="0" t="0" r="0" b="0"/>
                <wp:wrapNone/>
                <wp:docPr id="8" name="Text Box 8"/>
                <wp:cNvGraphicFramePr/>
                <a:graphic xmlns:a="http://schemas.openxmlformats.org/drawingml/2006/main">
                  <a:graphicData uri="http://schemas.microsoft.com/office/word/2010/wordprocessingShape">
                    <wps:wsp>
                      <wps:cNvSpPr txBox="1"/>
                      <wps:spPr>
                        <a:xfrm>
                          <a:off x="0" y="0"/>
                          <a:ext cx="4600575" cy="8062622"/>
                        </a:xfrm>
                        <a:prstGeom prst="rect">
                          <a:avLst/>
                        </a:prstGeom>
                        <a:noFill/>
                        <a:ln w="6350">
                          <a:noFill/>
                        </a:ln>
                      </wps:spPr>
                      <wps:txbx>
                        <w:txbxContent>
                          <w:p w14:paraId="66BD3815" w14:textId="45EEE892" w:rsidR="003B31D3" w:rsidRPr="003B31D3" w:rsidRDefault="00356182" w:rsidP="00356182">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Jag är rätt person för jobbet som ingenjör hos er!</w:t>
                            </w:r>
                          </w:p>
                          <w:p w14:paraId="488AB03D" w14:textId="77777777" w:rsidR="00356182" w:rsidRPr="00260336" w:rsidRDefault="00356182" w:rsidP="00356182">
                            <w:pPr>
                              <w:jc w:val="center"/>
                              <w:rPr>
                                <w:rFonts w:eastAsia="Garamond" w:cs="Garamond"/>
                                <w:b/>
                                <w:bCs/>
                                <w:spacing w:val="1"/>
                                <w:w w:val="105"/>
                              </w:rPr>
                            </w:pPr>
                          </w:p>
                          <w:p w14:paraId="63E28F88" w14:textId="0C720F0D" w:rsidR="007A4336" w:rsidRPr="00603C81" w:rsidRDefault="00356182" w:rsidP="00603C81">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är Viktor Nilsson</w:t>
                            </w:r>
                            <w:r w:rsidRPr="00FA0E16">
                              <w:rPr>
                                <w:rFonts w:asciiTheme="majorHAnsi" w:hAnsiTheme="majorHAnsi" w:cstheme="majorHAnsi"/>
                                <w:sz w:val="22"/>
                                <w:szCs w:val="22"/>
                              </w:rPr>
                              <w:t xml:space="preserve"> och jag är 23 år gammal. Jag är snart klar med min master på Civilingenjörsprogrammet på Mittuniversitetet i Sundsvall</w:t>
                            </w:r>
                          </w:p>
                          <w:p w14:paraId="1797DC24" w14:textId="0EB80C3D" w:rsidR="006131FA" w:rsidRPr="00603C81" w:rsidRDefault="006131FA" w:rsidP="00603C81">
                            <w:pPr>
                              <w:pStyle w:val="Subtitle"/>
                              <w:rPr>
                                <w:rFonts w:eastAsia="Garamond"/>
                                <w:w w:val="105"/>
                              </w:rPr>
                            </w:pPr>
                            <w:r>
                              <w:rPr>
                                <w:rFonts w:eastAsia="Garamond"/>
                                <w:w w:val="105"/>
                              </w:rPr>
                              <w:t>Vad har jag för målsättning</w:t>
                            </w:r>
                            <w:r w:rsidR="003B31D3" w:rsidRPr="003B31D3">
                              <w:rPr>
                                <w:rFonts w:eastAsia="Garamond"/>
                                <w:w w:val="105"/>
                              </w:rPr>
                              <w:t>?</w:t>
                            </w:r>
                          </w:p>
                          <w:p w14:paraId="3404C4FC" w14:textId="77777777" w:rsidR="006131FA" w:rsidRDefault="006131FA" w:rsidP="006131FA">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hos er.</w:t>
                            </w:r>
                          </w:p>
                          <w:p w14:paraId="79C0362B" w14:textId="1F1E12E5" w:rsidR="000A7D1D" w:rsidRDefault="00603C81" w:rsidP="00603C81">
                            <w:pPr>
                              <w:pStyle w:val="Subtitle"/>
                              <w:rPr>
                                <w:rFonts w:eastAsia="Garamond"/>
                                <w:w w:val="105"/>
                              </w:rPr>
                            </w:pPr>
                            <w:r>
                              <w:rPr>
                                <w:rFonts w:eastAsia="Garamond"/>
                                <w:w w:val="105"/>
                              </w:rPr>
                              <w:t>Vad är mitt nästa steg i karriären?</w:t>
                            </w:r>
                          </w:p>
                          <w:p w14:paraId="1A7E66F6" w14:textId="5FC78BAB" w:rsidR="00603C81" w:rsidRDefault="006131FA" w:rsidP="006131FA">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r w:rsidR="00603C81">
                              <w:rPr>
                                <w:rFonts w:asciiTheme="majorHAnsi" w:eastAsia="Garamond" w:hAnsiTheme="majorHAnsi" w:cstheme="majorHAnsi"/>
                                <w:bCs/>
                                <w:spacing w:val="1"/>
                                <w:w w:val="105"/>
                                <w:sz w:val="22"/>
                                <w:szCs w:val="22"/>
                              </w:rPr>
                              <w:t>.</w:t>
                            </w:r>
                          </w:p>
                          <w:p w14:paraId="692E7EC5" w14:textId="74215986" w:rsidR="006131FA" w:rsidRDefault="00603C81" w:rsidP="00603C81">
                            <w:pPr>
                              <w:pStyle w:val="Subtitle"/>
                              <w:rPr>
                                <w:rFonts w:eastAsia="Garamond"/>
                                <w:w w:val="105"/>
                              </w:rPr>
                            </w:pPr>
                            <w:r>
                              <w:rPr>
                                <w:rFonts w:eastAsia="Garamond"/>
                                <w:w w:val="105"/>
                              </w:rPr>
                              <w:t>Vem är jag?</w:t>
                            </w:r>
                            <w:bookmarkStart w:id="0" w:name="_GoBack"/>
                            <w:bookmarkEnd w:id="0"/>
                          </w:p>
                          <w:p w14:paraId="7E6BA0E9" w14:textId="77777777" w:rsidR="006131FA" w:rsidRPr="00EC0D1B" w:rsidRDefault="006131FA" w:rsidP="006131FA">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0208FF50" w14:textId="77777777" w:rsidR="006131FA" w:rsidRPr="00EC0D1B" w:rsidRDefault="006131FA" w:rsidP="006131FA">
                            <w:pPr>
                              <w:rPr>
                                <w:rFonts w:asciiTheme="majorHAnsi" w:eastAsia="Garamond" w:hAnsiTheme="majorHAnsi" w:cstheme="majorHAnsi"/>
                                <w:bCs/>
                                <w:spacing w:val="1"/>
                                <w:w w:val="105"/>
                                <w:sz w:val="22"/>
                                <w:szCs w:val="22"/>
                              </w:rPr>
                            </w:pPr>
                          </w:p>
                          <w:p w14:paraId="2E374C7F" w14:textId="77777777" w:rsidR="006131FA" w:rsidRPr="00EC0D1B" w:rsidRDefault="006131FA" w:rsidP="006131FA">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1A7E72F7" w14:textId="77777777" w:rsidR="006131FA" w:rsidRPr="00EC0D1B" w:rsidRDefault="006131FA" w:rsidP="006131FA">
                            <w:pPr>
                              <w:rPr>
                                <w:rFonts w:asciiTheme="majorHAnsi" w:eastAsia="Garamond" w:hAnsiTheme="majorHAnsi" w:cstheme="majorHAnsi"/>
                                <w:bCs/>
                                <w:spacing w:val="1"/>
                                <w:w w:val="105"/>
                                <w:sz w:val="22"/>
                                <w:szCs w:val="22"/>
                              </w:rPr>
                            </w:pPr>
                          </w:p>
                          <w:p w14:paraId="000D3B83" w14:textId="77777777" w:rsidR="006131FA" w:rsidRPr="00EC0D1B" w:rsidRDefault="006131FA" w:rsidP="006131FA">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6C24DD43" w14:textId="209A15BE" w:rsidR="006131FA" w:rsidRDefault="006131FA" w:rsidP="003B31D3">
                            <w:pPr>
                              <w:rPr>
                                <w:rFonts w:asciiTheme="majorHAnsi" w:eastAsia="Garamond" w:hAnsiTheme="majorHAnsi" w:cstheme="majorHAnsi"/>
                                <w:bCs/>
                                <w:spacing w:val="1"/>
                                <w:w w:val="105"/>
                                <w:sz w:val="22"/>
                                <w:szCs w:val="22"/>
                              </w:rPr>
                            </w:pPr>
                          </w:p>
                          <w:p w14:paraId="5240CB40" w14:textId="77777777" w:rsidR="00974DF6" w:rsidRDefault="00974DF6" w:rsidP="003B31D3">
                            <w:pPr>
                              <w:rPr>
                                <w:rFonts w:asciiTheme="majorHAnsi" w:eastAsia="Garamond" w:hAnsiTheme="majorHAnsi" w:cstheme="majorHAnsi"/>
                                <w:bCs/>
                                <w:spacing w:val="1"/>
                                <w:w w:val="105"/>
                                <w:sz w:val="22"/>
                                <w:szCs w:val="22"/>
                              </w:rPr>
                            </w:pPr>
                          </w:p>
                          <w:p w14:paraId="095D1CBF" w14:textId="77777777" w:rsidR="006131FA" w:rsidRPr="00797BB4" w:rsidRDefault="006131FA" w:rsidP="006131FA">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5DE3922D" w14:textId="597E95C0" w:rsidR="006131FA" w:rsidRDefault="006131FA" w:rsidP="003B31D3">
                            <w:pPr>
                              <w:rPr>
                                <w:rFonts w:asciiTheme="majorHAnsi" w:eastAsia="Garamond" w:hAnsiTheme="majorHAnsi" w:cstheme="majorHAnsi"/>
                                <w:bCs/>
                                <w:spacing w:val="1"/>
                                <w:w w:val="105"/>
                                <w:sz w:val="22"/>
                                <w:szCs w:val="22"/>
                              </w:rPr>
                            </w:pPr>
                          </w:p>
                          <w:p w14:paraId="6843BAAB" w14:textId="77777777" w:rsidR="006131FA" w:rsidRDefault="006131FA" w:rsidP="003B31D3">
                            <w:pPr>
                              <w:rPr>
                                <w:rFonts w:asciiTheme="majorHAnsi" w:eastAsia="Garamond" w:hAnsiTheme="majorHAnsi" w:cstheme="majorHAnsi"/>
                                <w:bCs/>
                                <w:spacing w:val="1"/>
                                <w:w w:val="105"/>
                                <w:sz w:val="22"/>
                                <w:szCs w:val="22"/>
                              </w:rPr>
                            </w:pPr>
                          </w:p>
                          <w:p w14:paraId="2177EFAB" w14:textId="5D493E30"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4CC02497" w14:textId="77777777" w:rsidR="000A7D1D" w:rsidRDefault="000A7D1D" w:rsidP="003B31D3">
                            <w:pPr>
                              <w:rPr>
                                <w:rFonts w:asciiTheme="majorHAnsi" w:eastAsia="Garamond" w:hAnsiTheme="majorHAnsi" w:cstheme="majorHAnsi"/>
                                <w:bCs/>
                                <w:spacing w:val="1"/>
                                <w:w w:val="105"/>
                                <w:sz w:val="22"/>
                                <w:szCs w:val="22"/>
                              </w:rPr>
                            </w:pP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688BC" id="Text Box 8" o:spid="_x0000_s1029" type="#_x0000_t202" style="position:absolute;margin-left:139.5pt;margin-top:76.05pt;width:362.25pt;height:63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c7hMQIAAFkEAAAOAAAAZHJzL2Uyb0RvYy54bWysVFFv2jAQfp+0/2D5fSSkQGlEqFgrpklV&#13;&#10;WwmmPhvHJpFin2cbEvbrd3YIRd2epr2Y893lzt/33bG471RDjsK6GnRBx6OUEqE5lLXeF/THdv1l&#13;&#10;TonzTJesAS0KehKO3i8/f1q0JhcZVNCUwhIsol3emoJW3ps8SRyvhGJuBEZoDEqwinm82n1SWtZi&#13;&#10;ddUkWZrOkhZsaSxw4Rx6H/sgXcb6UgruX6R0wpOmoPg2H08bz104k+WC5XvLTFXz8zPYP7xCsVpj&#13;&#10;00upR+YZOdj6j1Kq5hYcSD/ioBKQsuYiYkA04/QDmk3FjIhYkBxnLjS5/1eWPx9fLanLgqJQmimU&#13;&#10;aCs6T75CR+aBnda4HJM2BtN8h25UefA7dAbQnbQq/CIcgnHk+XThNhTj6JzM0nR6O6WEY2yezrJZ&#13;&#10;loU6yfvnxjr/TYAiwSioRfEip+z45HyfOqSEbhrWddNEARtN2oLObqZp/OASweKNxh4BRP/YYPlu&#13;&#10;10XINwOQHZQnxGehnw9n+LrGNzwx51+ZxYFASDjk/gUP2QD2grNFSQX219/8IR91wiglLQ5YQd3P&#13;&#10;A7OCkua7RgXvxpNJmMh4mUxvM7zY68juOqIP6gFwhse4ToZHM+T7ZjClBfWGu7AKXTHENMfeBfWD&#13;&#10;+eD7scdd4mK1ikk4g4b5J70xPJQOrAaGt90bs+Ysg0cFn2EYRZZ/UKPP7fVYHTzIOkoVeO5ZPdOP&#13;&#10;8xvFPu9aWJDre8x6/0dY/gYAAP//AwBQSwMEFAAGAAgAAAAhALRp5BnoAAAAEgEAAA8AAABkcnMv&#13;&#10;ZG93bnJldi54bWxMj09PwzAMxe9IfIfISNxY0kChdE2nqWhCQnDY2IVb2mRtRf6UJtu6fXq8E1ws&#13;&#10;W89+fr9iMVlDDnoMvXcCkhkDol3jVe9aAdvP1V0GJETplDTeaQEnHWBRXl8VMlf+6Nb6sIktQRMX&#13;&#10;cimgi3HIKQ1Np60MMz9oh9rOj1ZGHMeWqlEe0dwayhl7pFb2Dj90ctBVp5vvzd4KeKtWH3Jdc5ud&#13;&#10;TfX6vlsOP9uvVIjbm+lljmU5BxL1FP8u4MKA+aHEYLXfOxWIEcCfnhEoopDyBMhlg7H7FEiN3QNP&#13;&#10;MqBlQf+jlL8AAAD//wMAUEsBAi0AFAAGAAgAAAAhALaDOJL+AAAA4QEAABMAAAAAAAAAAAAAAAAA&#13;&#10;AAAAAFtDb250ZW50X1R5cGVzXS54bWxQSwECLQAUAAYACAAAACEAOP0h/9YAAACUAQAACwAAAAAA&#13;&#10;AAAAAAAAAAAvAQAAX3JlbHMvLnJlbHNQSwECLQAUAAYACAAAACEAIr3O4TECAABZBAAADgAAAAAA&#13;&#10;AAAAAAAAAAAuAgAAZHJzL2Uyb0RvYy54bWxQSwECLQAUAAYACAAAACEAtGnkGegAAAASAQAADwAA&#13;&#10;AAAAAAAAAAAAAACLBAAAZHJzL2Rvd25yZXYueG1sUEsFBgAAAAAEAAQA8wAAAKAFAAAAAA==&#13;&#10;" filled="f" stroked="f" strokeweight=".5pt">
                <v:textbox>
                  <w:txbxContent>
                    <w:p w14:paraId="66BD3815" w14:textId="45EEE892" w:rsidR="003B31D3" w:rsidRPr="003B31D3" w:rsidRDefault="00356182" w:rsidP="00356182">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Jag är rätt person för jobbet som ingenjör hos er!</w:t>
                      </w:r>
                    </w:p>
                    <w:p w14:paraId="488AB03D" w14:textId="77777777" w:rsidR="00356182" w:rsidRPr="00260336" w:rsidRDefault="00356182" w:rsidP="00356182">
                      <w:pPr>
                        <w:jc w:val="center"/>
                        <w:rPr>
                          <w:rFonts w:eastAsia="Garamond" w:cs="Garamond"/>
                          <w:b/>
                          <w:bCs/>
                          <w:spacing w:val="1"/>
                          <w:w w:val="105"/>
                        </w:rPr>
                      </w:pPr>
                    </w:p>
                    <w:p w14:paraId="63E28F88" w14:textId="0C720F0D" w:rsidR="007A4336" w:rsidRPr="00603C81" w:rsidRDefault="00356182" w:rsidP="00603C81">
                      <w:pPr>
                        <w:rPr>
                          <w:rFonts w:asciiTheme="majorHAnsi" w:hAnsiTheme="majorHAnsi" w:cstheme="majorHAnsi"/>
                          <w:sz w:val="22"/>
                          <w:szCs w:val="22"/>
                        </w:rPr>
                      </w:pPr>
                      <w:r w:rsidRPr="00FA0E16">
                        <w:rPr>
                          <w:rFonts w:asciiTheme="majorHAnsi" w:eastAsia="Garamond" w:hAnsiTheme="majorHAnsi" w:cstheme="majorHAnsi"/>
                          <w:bCs/>
                          <w:spacing w:val="1"/>
                          <w:w w:val="105"/>
                          <w:sz w:val="22"/>
                          <w:szCs w:val="22"/>
                        </w:rPr>
                        <w:t>M</w:t>
                      </w:r>
                      <w:r w:rsidRPr="00FA0E16">
                        <w:rPr>
                          <w:rFonts w:asciiTheme="majorHAnsi" w:hAnsiTheme="majorHAnsi" w:cstheme="majorHAnsi"/>
                          <w:sz w:val="22"/>
                          <w:szCs w:val="22"/>
                        </w:rPr>
                        <w:t xml:space="preserve">itt namn </w:t>
                      </w:r>
                      <w:r>
                        <w:rPr>
                          <w:rFonts w:asciiTheme="majorHAnsi" w:hAnsiTheme="majorHAnsi" w:cstheme="majorHAnsi"/>
                          <w:sz w:val="22"/>
                          <w:szCs w:val="22"/>
                        </w:rPr>
                        <w:t>är Viktor Nilsson</w:t>
                      </w:r>
                      <w:r w:rsidRPr="00FA0E16">
                        <w:rPr>
                          <w:rFonts w:asciiTheme="majorHAnsi" w:hAnsiTheme="majorHAnsi" w:cstheme="majorHAnsi"/>
                          <w:sz w:val="22"/>
                          <w:szCs w:val="22"/>
                        </w:rPr>
                        <w:t xml:space="preserve"> och jag är 23 år gammal. Jag är snart klar med min master på Civilingenjörsprogrammet på Mittuniversitetet i Sundsvall</w:t>
                      </w:r>
                    </w:p>
                    <w:p w14:paraId="1797DC24" w14:textId="0EB80C3D" w:rsidR="006131FA" w:rsidRPr="00603C81" w:rsidRDefault="006131FA" w:rsidP="00603C81">
                      <w:pPr>
                        <w:pStyle w:val="Subtitle"/>
                        <w:rPr>
                          <w:rFonts w:eastAsia="Garamond"/>
                          <w:w w:val="105"/>
                        </w:rPr>
                      </w:pPr>
                      <w:r>
                        <w:rPr>
                          <w:rFonts w:eastAsia="Garamond"/>
                          <w:w w:val="105"/>
                        </w:rPr>
                        <w:t>Vad har jag för målsättning</w:t>
                      </w:r>
                      <w:r w:rsidR="003B31D3" w:rsidRPr="003B31D3">
                        <w:rPr>
                          <w:rFonts w:eastAsia="Garamond"/>
                          <w:w w:val="105"/>
                        </w:rPr>
                        <w:t>?</w:t>
                      </w:r>
                    </w:p>
                    <w:p w14:paraId="3404C4FC" w14:textId="77777777" w:rsidR="006131FA" w:rsidRDefault="006131FA" w:rsidP="006131FA">
                      <w:pPr>
                        <w:rPr>
                          <w:rFonts w:asciiTheme="majorHAnsi" w:eastAsia="Garamond" w:hAnsiTheme="majorHAnsi" w:cstheme="majorHAnsi"/>
                          <w:bCs/>
                          <w:spacing w:val="1"/>
                          <w:w w:val="105"/>
                          <w:sz w:val="22"/>
                          <w:szCs w:val="22"/>
                        </w:rPr>
                      </w:pPr>
                      <w:r w:rsidRPr="00EF3D9D">
                        <w:rPr>
                          <w:rFonts w:asciiTheme="majorHAnsi" w:eastAsia="Garamond" w:hAnsiTheme="majorHAnsi" w:cstheme="majorHAnsi"/>
                          <w:bCs/>
                          <w:spacing w:val="1"/>
                          <w:w w:val="105"/>
                          <w:sz w:val="22"/>
                          <w:szCs w:val="22"/>
                        </w:rPr>
                        <w:t>Mitt mål efter utbildningen är att bli anställd på ett företag som jobbar med innovation där jag kan trivas och utvecklas i mitt arbete. Jag tror därför att jag skulle passa perfekt hos er.</w:t>
                      </w:r>
                    </w:p>
                    <w:p w14:paraId="79C0362B" w14:textId="1F1E12E5" w:rsidR="000A7D1D" w:rsidRDefault="00603C81" w:rsidP="00603C81">
                      <w:pPr>
                        <w:pStyle w:val="Subtitle"/>
                        <w:rPr>
                          <w:rFonts w:eastAsia="Garamond"/>
                          <w:w w:val="105"/>
                        </w:rPr>
                      </w:pPr>
                      <w:r>
                        <w:rPr>
                          <w:rFonts w:eastAsia="Garamond"/>
                          <w:w w:val="105"/>
                        </w:rPr>
                        <w:t>Vad är mitt nästa steg i karriären?</w:t>
                      </w:r>
                    </w:p>
                    <w:p w14:paraId="1A7E66F6" w14:textId="5FC78BAB" w:rsidR="00603C81" w:rsidRDefault="006131FA" w:rsidP="006131FA">
                      <w:p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Nu när jag snart är klar med min utbildning letar jag som sagt efter ett innovativt företag som vill åstadkomma mycket till mänskligheten, och det har jag verkligen fått uppfattningen med er</w:t>
                      </w:r>
                      <w:r w:rsidR="00603C81">
                        <w:rPr>
                          <w:rFonts w:asciiTheme="majorHAnsi" w:eastAsia="Garamond" w:hAnsiTheme="majorHAnsi" w:cstheme="majorHAnsi"/>
                          <w:bCs/>
                          <w:spacing w:val="1"/>
                          <w:w w:val="105"/>
                          <w:sz w:val="22"/>
                          <w:szCs w:val="22"/>
                        </w:rPr>
                        <w:t>.</w:t>
                      </w:r>
                    </w:p>
                    <w:p w14:paraId="692E7EC5" w14:textId="74215986" w:rsidR="006131FA" w:rsidRDefault="00603C81" w:rsidP="00603C81">
                      <w:pPr>
                        <w:pStyle w:val="Subtitle"/>
                        <w:rPr>
                          <w:rFonts w:eastAsia="Garamond"/>
                          <w:w w:val="105"/>
                        </w:rPr>
                      </w:pPr>
                      <w:r>
                        <w:rPr>
                          <w:rFonts w:eastAsia="Garamond"/>
                          <w:w w:val="105"/>
                        </w:rPr>
                        <w:t>Vem är jag?</w:t>
                      </w:r>
                      <w:bookmarkStart w:id="1" w:name="_GoBack"/>
                      <w:bookmarkEnd w:id="1"/>
                    </w:p>
                    <w:p w14:paraId="7E6BA0E9" w14:textId="77777777" w:rsidR="006131FA" w:rsidRPr="00EC0D1B" w:rsidRDefault="006131FA" w:rsidP="006131FA">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är en </w:t>
                      </w:r>
                      <w:r w:rsidRPr="0014304B">
                        <w:rPr>
                          <w:rFonts w:asciiTheme="majorHAnsi" w:eastAsia="Garamond" w:hAnsiTheme="majorHAnsi" w:cstheme="majorHAnsi"/>
                          <w:b/>
                          <w:bCs/>
                          <w:spacing w:val="1"/>
                          <w:w w:val="105"/>
                          <w:sz w:val="22"/>
                          <w:szCs w:val="22"/>
                        </w:rPr>
                        <w:t>social människa</w:t>
                      </w:r>
                      <w:r w:rsidRPr="00EC0D1B">
                        <w:rPr>
                          <w:rFonts w:asciiTheme="majorHAnsi" w:eastAsia="Garamond" w:hAnsiTheme="majorHAnsi" w:cstheme="majorHAnsi"/>
                          <w:bCs/>
                          <w:spacing w:val="1"/>
                          <w:w w:val="105"/>
                          <w:sz w:val="22"/>
                          <w:szCs w:val="22"/>
                        </w:rPr>
                        <w:t xml:space="preserve"> som ofta får höra att jag är väldigt glad. </w:t>
                      </w:r>
                    </w:p>
                    <w:p w14:paraId="0208FF50" w14:textId="77777777" w:rsidR="006131FA" w:rsidRPr="00EC0D1B" w:rsidRDefault="006131FA" w:rsidP="006131FA">
                      <w:pPr>
                        <w:rPr>
                          <w:rFonts w:asciiTheme="majorHAnsi" w:eastAsia="Garamond" w:hAnsiTheme="majorHAnsi" w:cstheme="majorHAnsi"/>
                          <w:bCs/>
                          <w:spacing w:val="1"/>
                          <w:w w:val="105"/>
                          <w:sz w:val="22"/>
                          <w:szCs w:val="22"/>
                        </w:rPr>
                      </w:pPr>
                    </w:p>
                    <w:p w14:paraId="2E374C7F" w14:textId="77777777" w:rsidR="006131FA" w:rsidRPr="00EC0D1B" w:rsidRDefault="006131FA" w:rsidP="006131FA">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Jag har väldigt </w:t>
                      </w:r>
                      <w:r w:rsidRPr="0014304B">
                        <w:rPr>
                          <w:rFonts w:asciiTheme="majorHAnsi" w:eastAsia="Garamond" w:hAnsiTheme="majorHAnsi" w:cstheme="majorHAnsi"/>
                          <w:b/>
                          <w:bCs/>
                          <w:spacing w:val="1"/>
                          <w:w w:val="105"/>
                          <w:sz w:val="22"/>
                          <w:szCs w:val="22"/>
                        </w:rPr>
                        <w:t>lätt för att lära mig nya saker</w:t>
                      </w:r>
                      <w:r w:rsidRPr="00EC0D1B">
                        <w:rPr>
                          <w:rFonts w:asciiTheme="majorHAnsi" w:eastAsia="Garamond" w:hAnsiTheme="majorHAnsi" w:cstheme="majorHAnsi"/>
                          <w:bCs/>
                          <w:spacing w:val="1"/>
                          <w:w w:val="105"/>
                          <w:sz w:val="22"/>
                          <w:szCs w:val="22"/>
                        </w:rPr>
                        <w:t xml:space="preserve"> och är mycket noggrann som person. </w:t>
                      </w:r>
                    </w:p>
                    <w:p w14:paraId="1A7E72F7" w14:textId="77777777" w:rsidR="006131FA" w:rsidRPr="00EC0D1B" w:rsidRDefault="006131FA" w:rsidP="006131FA">
                      <w:pPr>
                        <w:rPr>
                          <w:rFonts w:asciiTheme="majorHAnsi" w:eastAsia="Garamond" w:hAnsiTheme="majorHAnsi" w:cstheme="majorHAnsi"/>
                          <w:bCs/>
                          <w:spacing w:val="1"/>
                          <w:w w:val="105"/>
                          <w:sz w:val="22"/>
                          <w:szCs w:val="22"/>
                        </w:rPr>
                      </w:pPr>
                    </w:p>
                    <w:p w14:paraId="000D3B83" w14:textId="77777777" w:rsidR="006131FA" w:rsidRPr="00EC0D1B" w:rsidRDefault="006131FA" w:rsidP="006131FA">
                      <w:pPr>
                        <w:pStyle w:val="ListParagraph"/>
                        <w:numPr>
                          <w:ilvl w:val="0"/>
                          <w:numId w:val="3"/>
                        </w:numPr>
                        <w:rPr>
                          <w:rFonts w:asciiTheme="majorHAnsi" w:eastAsia="Garamond" w:hAnsiTheme="majorHAnsi" w:cstheme="majorHAnsi"/>
                          <w:bCs/>
                          <w:spacing w:val="1"/>
                          <w:w w:val="105"/>
                          <w:sz w:val="22"/>
                          <w:szCs w:val="22"/>
                        </w:rPr>
                      </w:pPr>
                      <w:r w:rsidRPr="00EC0D1B">
                        <w:rPr>
                          <w:rFonts w:asciiTheme="majorHAnsi" w:eastAsia="Garamond" w:hAnsiTheme="majorHAnsi" w:cstheme="majorHAnsi"/>
                          <w:bCs/>
                          <w:spacing w:val="1"/>
                          <w:w w:val="105"/>
                          <w:sz w:val="22"/>
                          <w:szCs w:val="22"/>
                        </w:rPr>
                        <w:t xml:space="preserve">Att både </w:t>
                      </w:r>
                      <w:r w:rsidRPr="0014304B">
                        <w:rPr>
                          <w:rFonts w:asciiTheme="majorHAnsi" w:eastAsia="Garamond" w:hAnsiTheme="majorHAnsi" w:cstheme="majorHAnsi"/>
                          <w:b/>
                          <w:bCs/>
                          <w:spacing w:val="1"/>
                          <w:w w:val="105"/>
                          <w:sz w:val="22"/>
                          <w:szCs w:val="22"/>
                        </w:rPr>
                        <w:t>ta och ge kritik är en egenskap jag fått</w:t>
                      </w:r>
                      <w:r w:rsidRPr="00EC0D1B">
                        <w:rPr>
                          <w:rFonts w:asciiTheme="majorHAnsi" w:eastAsia="Garamond" w:hAnsiTheme="majorHAnsi" w:cstheme="majorHAnsi"/>
                          <w:bCs/>
                          <w:spacing w:val="1"/>
                          <w:w w:val="105"/>
                          <w:sz w:val="22"/>
                          <w:szCs w:val="22"/>
                        </w:rPr>
                        <w:t xml:space="preserve"> chansen att utveckla under min utbildning, vilket är viktigt när man ska vara del av ett produktivt team.</w:t>
                      </w:r>
                    </w:p>
                    <w:p w14:paraId="6C24DD43" w14:textId="209A15BE" w:rsidR="006131FA" w:rsidRDefault="006131FA" w:rsidP="003B31D3">
                      <w:pPr>
                        <w:rPr>
                          <w:rFonts w:asciiTheme="majorHAnsi" w:eastAsia="Garamond" w:hAnsiTheme="majorHAnsi" w:cstheme="majorHAnsi"/>
                          <w:bCs/>
                          <w:spacing w:val="1"/>
                          <w:w w:val="105"/>
                          <w:sz w:val="22"/>
                          <w:szCs w:val="22"/>
                        </w:rPr>
                      </w:pPr>
                    </w:p>
                    <w:p w14:paraId="5240CB40" w14:textId="77777777" w:rsidR="00974DF6" w:rsidRDefault="00974DF6" w:rsidP="003B31D3">
                      <w:pPr>
                        <w:rPr>
                          <w:rFonts w:asciiTheme="majorHAnsi" w:eastAsia="Garamond" w:hAnsiTheme="majorHAnsi" w:cstheme="majorHAnsi"/>
                          <w:bCs/>
                          <w:spacing w:val="1"/>
                          <w:w w:val="105"/>
                          <w:sz w:val="22"/>
                          <w:szCs w:val="22"/>
                        </w:rPr>
                      </w:pPr>
                    </w:p>
                    <w:p w14:paraId="095D1CBF" w14:textId="77777777" w:rsidR="006131FA" w:rsidRPr="00797BB4" w:rsidRDefault="006131FA" w:rsidP="006131FA">
                      <w:pPr>
                        <w:rPr>
                          <w:rFonts w:asciiTheme="majorHAnsi" w:hAnsiTheme="majorHAnsi" w:cstheme="majorHAnsi"/>
                          <w:sz w:val="22"/>
                        </w:rPr>
                      </w:pPr>
                      <w:r w:rsidRPr="00797BB4">
                        <w:rPr>
                          <w:rFonts w:asciiTheme="majorHAnsi" w:hAnsiTheme="majorHAnsi" w:cstheme="majorHAnsi"/>
                          <w:sz w:val="22"/>
                        </w:rPr>
                        <w:t>Hoppas att jag låter intressant, jag sitter redo och väntar på ert samtal!</w:t>
                      </w:r>
                    </w:p>
                    <w:p w14:paraId="5DE3922D" w14:textId="597E95C0" w:rsidR="006131FA" w:rsidRDefault="006131FA" w:rsidP="003B31D3">
                      <w:pPr>
                        <w:rPr>
                          <w:rFonts w:asciiTheme="majorHAnsi" w:eastAsia="Garamond" w:hAnsiTheme="majorHAnsi" w:cstheme="majorHAnsi"/>
                          <w:bCs/>
                          <w:spacing w:val="1"/>
                          <w:w w:val="105"/>
                          <w:sz w:val="22"/>
                          <w:szCs w:val="22"/>
                        </w:rPr>
                      </w:pPr>
                    </w:p>
                    <w:p w14:paraId="6843BAAB" w14:textId="77777777" w:rsidR="006131FA" w:rsidRDefault="006131FA" w:rsidP="003B31D3">
                      <w:pPr>
                        <w:rPr>
                          <w:rFonts w:asciiTheme="majorHAnsi" w:eastAsia="Garamond" w:hAnsiTheme="majorHAnsi" w:cstheme="majorHAnsi"/>
                          <w:bCs/>
                          <w:spacing w:val="1"/>
                          <w:w w:val="105"/>
                          <w:sz w:val="22"/>
                          <w:szCs w:val="22"/>
                        </w:rPr>
                      </w:pPr>
                    </w:p>
                    <w:p w14:paraId="2177EFAB" w14:textId="5D493E30"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4CC02497" w14:textId="77777777" w:rsidR="000A7D1D" w:rsidRDefault="000A7D1D" w:rsidP="003B31D3">
                      <w:pPr>
                        <w:rPr>
                          <w:rFonts w:asciiTheme="majorHAnsi" w:eastAsia="Garamond" w:hAnsiTheme="majorHAnsi" w:cstheme="majorHAnsi"/>
                          <w:bCs/>
                          <w:spacing w:val="1"/>
                          <w:w w:val="105"/>
                          <w:sz w:val="22"/>
                          <w:szCs w:val="22"/>
                        </w:rPr>
                      </w:pP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v:textbox>
              </v:shape>
            </w:pict>
          </mc:Fallback>
        </mc:AlternateContent>
      </w:r>
    </w:p>
    <w:sectPr w:rsidR="00A8099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A5DA8"/>
    <w:multiLevelType w:val="hybridMultilevel"/>
    <w:tmpl w:val="72D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29"/>
    <w:rsid w:val="0000228F"/>
    <w:rsid w:val="000A7D1D"/>
    <w:rsid w:val="000D283B"/>
    <w:rsid w:val="00103A90"/>
    <w:rsid w:val="00114B47"/>
    <w:rsid w:val="00356182"/>
    <w:rsid w:val="003B0035"/>
    <w:rsid w:val="003B31D3"/>
    <w:rsid w:val="003E2CD5"/>
    <w:rsid w:val="004A6EAE"/>
    <w:rsid w:val="00603C81"/>
    <w:rsid w:val="006131FA"/>
    <w:rsid w:val="00792413"/>
    <w:rsid w:val="007A4336"/>
    <w:rsid w:val="00974DF6"/>
    <w:rsid w:val="00A8099B"/>
    <w:rsid w:val="00C5505B"/>
    <w:rsid w:val="00C86DD2"/>
    <w:rsid w:val="00CE2A29"/>
    <w:rsid w:val="00E32D90"/>
    <w:rsid w:val="00F44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2E9B"/>
  <w15:chartTrackingRefBased/>
  <w15:docId w15:val="{8626589F-9948-3F49-B77F-6E4C4DA7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2A29"/>
  </w:style>
  <w:style w:type="paragraph" w:styleId="Subtitle">
    <w:name w:val="Subtitle"/>
    <w:basedOn w:val="Normal"/>
    <w:next w:val="Normal"/>
    <w:link w:val="SubtitleChar"/>
    <w:uiPriority w:val="11"/>
    <w:qFormat/>
    <w:rsid w:val="00603C81"/>
    <w:pPr>
      <w:numPr>
        <w:ilvl w:val="1"/>
      </w:numPr>
      <w:spacing w:before="320" w:after="160"/>
    </w:pPr>
    <w:rPr>
      <w:rFonts w:eastAsiaTheme="minorEastAsia"/>
      <w:b/>
      <w:color w:val="AD937E"/>
      <w:spacing w:val="15"/>
      <w:szCs w:val="22"/>
    </w:rPr>
  </w:style>
  <w:style w:type="character" w:customStyle="1" w:styleId="SubtitleChar">
    <w:name w:val="Subtitle Char"/>
    <w:basedOn w:val="DefaultParagraphFont"/>
    <w:link w:val="Subtitle"/>
    <w:uiPriority w:val="11"/>
    <w:rsid w:val="00603C81"/>
    <w:rPr>
      <w:rFonts w:eastAsiaTheme="minorEastAsia"/>
      <w:b/>
      <w:color w:val="AD937E"/>
      <w:spacing w:val="15"/>
      <w:szCs w:val="22"/>
    </w:rPr>
  </w:style>
  <w:style w:type="paragraph" w:customStyle="1" w:styleId="Style1">
    <w:name w:val="Style1"/>
    <w:basedOn w:val="Subtitle"/>
    <w:qFormat/>
    <w:rsid w:val="00CE2A29"/>
    <w:pPr>
      <w:spacing w:after="0"/>
    </w:pPr>
    <w:rPr>
      <w:sz w:val="28"/>
      <w:szCs w:val="28"/>
    </w:rPr>
  </w:style>
  <w:style w:type="paragraph" w:customStyle="1" w:styleId="litentitle">
    <w:name w:val="liten title"/>
    <w:basedOn w:val="Normal"/>
    <w:qFormat/>
    <w:rsid w:val="00CE2A29"/>
    <w:rPr>
      <w:rFonts w:asciiTheme="majorHAnsi" w:hAnsiTheme="majorHAnsi" w:cstheme="majorHAnsi"/>
      <w:b/>
      <w:color w:val="4B5267"/>
      <w:sz w:val="22"/>
      <w:szCs w:val="22"/>
    </w:rPr>
  </w:style>
  <w:style w:type="paragraph" w:styleId="ListParagraph">
    <w:name w:val="List Paragraph"/>
    <w:basedOn w:val="Normal"/>
    <w:uiPriority w:val="34"/>
    <w:qFormat/>
    <w:rsid w:val="000A7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Words>
  <Characters>210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15</cp:revision>
  <dcterms:created xsi:type="dcterms:W3CDTF">2019-01-30T13:43:00Z</dcterms:created>
  <dcterms:modified xsi:type="dcterms:W3CDTF">2019-02-28T12:56:00Z</dcterms:modified>
</cp:coreProperties>
</file>